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0766" w:rsidRPr="00171630" w:rsidRDefault="00260766" w:rsidP="00260766">
      <w:pPr>
        <w:pStyle w:val="ConsPlusNormal"/>
        <w:ind w:left="6237"/>
        <w:outlineLvl w:val="1"/>
        <w:rPr>
          <w:rFonts w:ascii="Times New Roman" w:hAnsi="Times New Roman" w:cs="Times New Roman"/>
          <w:sz w:val="28"/>
          <w:szCs w:val="28"/>
        </w:rPr>
      </w:pPr>
      <w:r w:rsidRPr="00171630"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260766" w:rsidRPr="00171630" w:rsidRDefault="00260766" w:rsidP="00260766">
      <w:pPr>
        <w:pStyle w:val="ConsPlusNormal"/>
        <w:ind w:left="6237"/>
        <w:rPr>
          <w:rFonts w:ascii="Times New Roman" w:hAnsi="Times New Roman" w:cs="Times New Roman"/>
          <w:sz w:val="28"/>
          <w:szCs w:val="28"/>
        </w:rPr>
      </w:pPr>
      <w:r w:rsidRPr="00171630">
        <w:rPr>
          <w:rFonts w:ascii="Times New Roman" w:hAnsi="Times New Roman" w:cs="Times New Roman"/>
          <w:sz w:val="28"/>
          <w:szCs w:val="28"/>
        </w:rPr>
        <w:t>к Порядку</w:t>
      </w:r>
    </w:p>
    <w:p w:rsidR="00260766" w:rsidRPr="00171630" w:rsidRDefault="00260766" w:rsidP="0026076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60766" w:rsidRPr="00167472" w:rsidRDefault="00260766" w:rsidP="0026076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730"/>
      <w:bookmarkEnd w:id="0"/>
      <w:r w:rsidRPr="00167472">
        <w:rPr>
          <w:rFonts w:ascii="Times New Roman" w:hAnsi="Times New Roman" w:cs="Times New Roman"/>
          <w:b/>
          <w:sz w:val="28"/>
          <w:szCs w:val="28"/>
        </w:rPr>
        <w:t>Программа</w:t>
      </w:r>
    </w:p>
    <w:p w:rsidR="00260766" w:rsidRPr="00167472" w:rsidRDefault="00260766" w:rsidP="0026076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7472">
        <w:rPr>
          <w:rFonts w:ascii="Times New Roman" w:hAnsi="Times New Roman" w:cs="Times New Roman"/>
          <w:b/>
          <w:sz w:val="28"/>
          <w:szCs w:val="28"/>
        </w:rPr>
        <w:t>мероприятий, направленных на пропаганду ценностей, связанных</w:t>
      </w:r>
    </w:p>
    <w:p w:rsidR="00260766" w:rsidRPr="00167472" w:rsidRDefault="00260766" w:rsidP="0026076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7472">
        <w:rPr>
          <w:rFonts w:ascii="Times New Roman" w:hAnsi="Times New Roman" w:cs="Times New Roman"/>
          <w:b/>
          <w:sz w:val="28"/>
          <w:szCs w:val="28"/>
        </w:rPr>
        <w:t>с сохранением регионального культурного и исторического</w:t>
      </w:r>
    </w:p>
    <w:p w:rsidR="00260766" w:rsidRPr="00167472" w:rsidRDefault="00260766" w:rsidP="0026076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7472">
        <w:rPr>
          <w:rFonts w:ascii="Times New Roman" w:hAnsi="Times New Roman" w:cs="Times New Roman"/>
          <w:b/>
          <w:sz w:val="28"/>
          <w:szCs w:val="28"/>
        </w:rPr>
        <w:t>наследия</w:t>
      </w:r>
    </w:p>
    <w:p w:rsidR="00260766" w:rsidRPr="00171630" w:rsidRDefault="00260766" w:rsidP="0026076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71630"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:rsidR="00260766" w:rsidRPr="00171630" w:rsidRDefault="00260766" w:rsidP="0026076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71630">
        <w:rPr>
          <w:rFonts w:ascii="Times New Roman" w:hAnsi="Times New Roman" w:cs="Times New Roman"/>
          <w:sz w:val="28"/>
          <w:szCs w:val="28"/>
        </w:rPr>
        <w:t>(наименование организации)</w:t>
      </w:r>
    </w:p>
    <w:p w:rsidR="00260766" w:rsidRPr="00171630" w:rsidRDefault="00260766" w:rsidP="0026076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60766" w:rsidRPr="00171630" w:rsidRDefault="00260766" w:rsidP="0026076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1630">
        <w:rPr>
          <w:rFonts w:ascii="Times New Roman" w:hAnsi="Times New Roman" w:cs="Times New Roman"/>
          <w:sz w:val="28"/>
          <w:szCs w:val="28"/>
        </w:rPr>
        <w:t>Обоснование потребности реализации программы:___________________</w:t>
      </w:r>
    </w:p>
    <w:p w:rsidR="00260766" w:rsidRPr="00171630" w:rsidRDefault="00260766" w:rsidP="0026076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71630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260766" w:rsidRPr="00171630" w:rsidRDefault="00260766" w:rsidP="0026076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1630">
        <w:rPr>
          <w:rFonts w:ascii="Times New Roman" w:hAnsi="Times New Roman" w:cs="Times New Roman"/>
          <w:sz w:val="28"/>
          <w:szCs w:val="28"/>
        </w:rPr>
        <w:t>Ожидаемый эффект от реализации программы: ______________________</w:t>
      </w:r>
    </w:p>
    <w:p w:rsidR="00260766" w:rsidRPr="00171630" w:rsidRDefault="00260766" w:rsidP="0026076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71630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260766" w:rsidRPr="00171630" w:rsidRDefault="00260766" w:rsidP="0026076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97"/>
        <w:gridCol w:w="1644"/>
        <w:gridCol w:w="2494"/>
        <w:gridCol w:w="852"/>
        <w:gridCol w:w="1798"/>
        <w:gridCol w:w="2041"/>
      </w:tblGrid>
      <w:tr w:rsidR="00260766" w:rsidRPr="00171630" w:rsidTr="00052EE7">
        <w:tc>
          <w:tcPr>
            <w:tcW w:w="397" w:type="dxa"/>
          </w:tcPr>
          <w:p w:rsidR="00260766" w:rsidRPr="00171630" w:rsidRDefault="00260766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63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644" w:type="dxa"/>
          </w:tcPr>
          <w:p w:rsidR="00260766" w:rsidRPr="00171630" w:rsidRDefault="00260766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630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2494" w:type="dxa"/>
          </w:tcPr>
          <w:p w:rsidR="00260766" w:rsidRPr="00171630" w:rsidRDefault="00260766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630">
              <w:rPr>
                <w:rFonts w:ascii="Times New Roman" w:hAnsi="Times New Roman" w:cs="Times New Roman"/>
                <w:sz w:val="24"/>
                <w:szCs w:val="24"/>
              </w:rPr>
              <w:t>Цели</w:t>
            </w:r>
          </w:p>
        </w:tc>
        <w:tc>
          <w:tcPr>
            <w:tcW w:w="852" w:type="dxa"/>
          </w:tcPr>
          <w:p w:rsidR="00260766" w:rsidRPr="00171630" w:rsidRDefault="00260766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630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</w:tc>
        <w:tc>
          <w:tcPr>
            <w:tcW w:w="1798" w:type="dxa"/>
          </w:tcPr>
          <w:p w:rsidR="00260766" w:rsidRPr="00171630" w:rsidRDefault="00260766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630">
              <w:rPr>
                <w:rFonts w:ascii="Times New Roman" w:hAnsi="Times New Roman" w:cs="Times New Roman"/>
                <w:sz w:val="24"/>
                <w:szCs w:val="24"/>
              </w:rPr>
              <w:t>Содержание мероприятия</w:t>
            </w:r>
          </w:p>
        </w:tc>
        <w:tc>
          <w:tcPr>
            <w:tcW w:w="2041" w:type="dxa"/>
            <w:vAlign w:val="bottom"/>
          </w:tcPr>
          <w:p w:rsidR="00260766" w:rsidRPr="00171630" w:rsidRDefault="00260766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630"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результативности и/или механизмы оценки эффективности мероприятия</w:t>
            </w:r>
          </w:p>
        </w:tc>
      </w:tr>
      <w:tr w:rsidR="00260766" w:rsidRPr="00171630" w:rsidTr="00052EE7">
        <w:tc>
          <w:tcPr>
            <w:tcW w:w="397" w:type="dxa"/>
          </w:tcPr>
          <w:p w:rsidR="00260766" w:rsidRPr="00171630" w:rsidRDefault="00260766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260766" w:rsidRPr="00171630" w:rsidRDefault="00260766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:rsidR="00260766" w:rsidRPr="00171630" w:rsidRDefault="00260766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</w:tcPr>
          <w:p w:rsidR="00260766" w:rsidRPr="00171630" w:rsidRDefault="00260766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</w:tcPr>
          <w:p w:rsidR="00260766" w:rsidRPr="00171630" w:rsidRDefault="00260766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260766" w:rsidRPr="00171630" w:rsidRDefault="00260766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0766" w:rsidRPr="00171630" w:rsidTr="00052EE7">
        <w:tc>
          <w:tcPr>
            <w:tcW w:w="397" w:type="dxa"/>
          </w:tcPr>
          <w:p w:rsidR="00260766" w:rsidRPr="00171630" w:rsidRDefault="00260766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260766" w:rsidRPr="00171630" w:rsidRDefault="00260766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:rsidR="00260766" w:rsidRPr="00171630" w:rsidRDefault="00260766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</w:tcPr>
          <w:p w:rsidR="00260766" w:rsidRPr="00171630" w:rsidRDefault="00260766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</w:tcPr>
          <w:p w:rsidR="00260766" w:rsidRPr="00171630" w:rsidRDefault="00260766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260766" w:rsidRPr="00171630" w:rsidRDefault="00260766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0766" w:rsidRPr="00171630" w:rsidTr="00052EE7">
        <w:tc>
          <w:tcPr>
            <w:tcW w:w="397" w:type="dxa"/>
          </w:tcPr>
          <w:p w:rsidR="00260766" w:rsidRPr="00171630" w:rsidRDefault="00260766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260766" w:rsidRPr="00171630" w:rsidRDefault="00260766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:rsidR="00260766" w:rsidRPr="00171630" w:rsidRDefault="00260766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</w:tcPr>
          <w:p w:rsidR="00260766" w:rsidRPr="00171630" w:rsidRDefault="00260766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</w:tcPr>
          <w:p w:rsidR="00260766" w:rsidRPr="00171630" w:rsidRDefault="00260766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260766" w:rsidRPr="00171630" w:rsidRDefault="00260766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0766" w:rsidRPr="00171630" w:rsidTr="00052EE7">
        <w:tc>
          <w:tcPr>
            <w:tcW w:w="397" w:type="dxa"/>
          </w:tcPr>
          <w:p w:rsidR="00260766" w:rsidRPr="00171630" w:rsidRDefault="00260766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260766" w:rsidRPr="00171630" w:rsidRDefault="00260766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:rsidR="00260766" w:rsidRPr="00171630" w:rsidRDefault="00260766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</w:tcPr>
          <w:p w:rsidR="00260766" w:rsidRPr="00171630" w:rsidRDefault="00260766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</w:tcPr>
          <w:p w:rsidR="00260766" w:rsidRPr="00171630" w:rsidRDefault="00260766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260766" w:rsidRPr="00171630" w:rsidRDefault="00260766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60766" w:rsidRPr="00171630" w:rsidRDefault="00260766" w:rsidP="00260766"/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77"/>
        <w:gridCol w:w="1458"/>
        <w:gridCol w:w="696"/>
        <w:gridCol w:w="2863"/>
        <w:gridCol w:w="976"/>
      </w:tblGrid>
      <w:tr w:rsidR="00260766" w:rsidRPr="00171630" w:rsidTr="00052EE7">
        <w:tc>
          <w:tcPr>
            <w:tcW w:w="3077" w:type="dxa"/>
          </w:tcPr>
          <w:p w:rsidR="00260766" w:rsidRPr="00171630" w:rsidRDefault="00260766" w:rsidP="00052EE7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171630">
              <w:rPr>
                <w:rFonts w:ascii="Times New Roman" w:hAnsi="Times New Roman" w:cs="Times New Roman"/>
                <w:sz w:val="28"/>
                <w:szCs w:val="24"/>
              </w:rPr>
              <w:t>Должность руководителя</w:t>
            </w:r>
          </w:p>
        </w:tc>
        <w:tc>
          <w:tcPr>
            <w:tcW w:w="1458" w:type="dxa"/>
          </w:tcPr>
          <w:p w:rsidR="00260766" w:rsidRPr="00171630" w:rsidRDefault="00260766" w:rsidP="00052EE7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96" w:type="dxa"/>
          </w:tcPr>
          <w:p w:rsidR="00260766" w:rsidRPr="00171630" w:rsidRDefault="00260766" w:rsidP="00052EE7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863" w:type="dxa"/>
          </w:tcPr>
          <w:p w:rsidR="00260766" w:rsidRPr="00171630" w:rsidRDefault="00260766" w:rsidP="00052EE7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976" w:type="dxa"/>
          </w:tcPr>
          <w:p w:rsidR="00260766" w:rsidRPr="00171630" w:rsidRDefault="00260766" w:rsidP="00052EE7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260766" w:rsidRPr="00171630" w:rsidTr="00052EE7">
        <w:tc>
          <w:tcPr>
            <w:tcW w:w="3077" w:type="dxa"/>
          </w:tcPr>
          <w:p w:rsidR="00260766" w:rsidRPr="00171630" w:rsidRDefault="00260766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8" w:type="dxa"/>
          </w:tcPr>
          <w:p w:rsidR="00260766" w:rsidRPr="00171630" w:rsidRDefault="00260766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630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696" w:type="dxa"/>
          </w:tcPr>
          <w:p w:rsidR="00260766" w:rsidRPr="00171630" w:rsidRDefault="00260766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</w:tcPr>
          <w:p w:rsidR="00260766" w:rsidRPr="00171630" w:rsidRDefault="00260766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630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  <w:tc>
          <w:tcPr>
            <w:tcW w:w="976" w:type="dxa"/>
          </w:tcPr>
          <w:p w:rsidR="00260766" w:rsidRPr="00171630" w:rsidRDefault="00260766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0766" w:rsidRPr="00171630" w:rsidTr="00052EE7">
        <w:tc>
          <w:tcPr>
            <w:tcW w:w="9070" w:type="dxa"/>
            <w:gridSpan w:val="5"/>
          </w:tcPr>
          <w:p w:rsidR="00260766" w:rsidRPr="00171630" w:rsidRDefault="00260766" w:rsidP="00052E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630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  <w:tr w:rsidR="00260766" w:rsidRPr="00171630" w:rsidTr="00052EE7">
        <w:tc>
          <w:tcPr>
            <w:tcW w:w="9070" w:type="dxa"/>
            <w:gridSpan w:val="5"/>
          </w:tcPr>
          <w:p w:rsidR="00260766" w:rsidRPr="00171630" w:rsidRDefault="00260766" w:rsidP="00052E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630">
              <w:rPr>
                <w:rFonts w:ascii="Times New Roman" w:hAnsi="Times New Roman" w:cs="Times New Roman"/>
                <w:sz w:val="24"/>
                <w:szCs w:val="24"/>
              </w:rPr>
              <w:t>«___» ____________ 20___ г.</w:t>
            </w:r>
          </w:p>
        </w:tc>
      </w:tr>
    </w:tbl>
    <w:p w:rsidR="00260766" w:rsidRPr="00171630" w:rsidRDefault="00260766" w:rsidP="0026076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60766" w:rsidRPr="00171630" w:rsidRDefault="00260766" w:rsidP="0026076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E0EC5" w:rsidRDefault="00260766" w:rsidP="00260766">
      <w:pPr>
        <w:pStyle w:val="ConsPlusNormal"/>
        <w:jc w:val="center"/>
        <w:outlineLvl w:val="1"/>
      </w:pPr>
      <w:r>
        <w:rPr>
          <w:rFonts w:ascii="Times New Roman" w:hAnsi="Times New Roman" w:cs="Times New Roman"/>
          <w:sz w:val="28"/>
          <w:szCs w:val="28"/>
        </w:rPr>
        <w:t>_________________</w:t>
      </w:r>
      <w:bookmarkStart w:id="1" w:name="_GoBack"/>
      <w:bookmarkEnd w:id="1"/>
    </w:p>
    <w:sectPr w:rsidR="002E0EC5" w:rsidSect="00260766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766"/>
    <w:rsid w:val="00260766"/>
    <w:rsid w:val="002E0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E74C7A-434F-4C24-8216-8484C8192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07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076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890</Characters>
  <Application>Microsoft Office Word</Application>
  <DocSecurity>0</DocSecurity>
  <Lines>7</Lines>
  <Paragraphs>2</Paragraphs>
  <ScaleCrop>false</ScaleCrop>
  <Company/>
  <LinksUpToDate>false</LinksUpToDate>
  <CharactersWithSpaces>1044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Чернелевская Е.В.</dc:creator>
  <cp:keywords/>
  <dc:description/>
  <cp:lastModifiedBy>Чернелевская Е.В.</cp:lastModifiedBy>
  <cp:revision>1</cp:revision>
  <dcterms:created xsi:type="dcterms:W3CDTF">2024-02-05T15:27:00Z</dcterms:created>
  <dcterms:modified xsi:type="dcterms:W3CDTF">2024-02-05T15:28:00Z</dcterms:modified>
</cp:coreProperties>
</file>